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BD" w:rsidRPr="00CF7ED9" w:rsidRDefault="00C154BD" w:rsidP="00C154B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</w:p>
    <w:p w:rsidR="00C154BD" w:rsidRPr="00F31D56" w:rsidRDefault="00BA1B0D" w:rsidP="00C154BD">
      <w:pPr>
        <w:ind w:left="709" w:right="139"/>
        <w:rPr>
          <w:rFonts w:ascii="CyrillicOld" w:hAnsi="CyrillicOld"/>
          <w:b/>
        </w:rPr>
      </w:pPr>
      <w:r w:rsidRPr="00BA1B0D">
        <w:rPr>
          <w:b/>
        </w:rPr>
        <w:pict>
          <v:shape id="_x0000_s1028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154BD" w:rsidRPr="00156EA9" w:rsidRDefault="00C154BD" w:rsidP="00C154BD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C154BD" w:rsidRPr="00C746C0" w:rsidRDefault="00C154BD" w:rsidP="00C154BD">
      <w:pPr>
        <w:jc w:val="center"/>
        <w:rPr>
          <w:b/>
          <w:sz w:val="26"/>
          <w:szCs w:val="26"/>
        </w:rPr>
      </w:pPr>
    </w:p>
    <w:p w:rsidR="00C154BD" w:rsidRDefault="00C154BD" w:rsidP="00C154B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613F9C">
        <w:rPr>
          <w:sz w:val="26"/>
          <w:szCs w:val="26"/>
        </w:rPr>
        <w:t>30.06.2025</w:t>
      </w:r>
      <w:r>
        <w:rPr>
          <w:sz w:val="26"/>
          <w:szCs w:val="26"/>
        </w:rPr>
        <w:t xml:space="preserve">                                                                           </w:t>
      </w:r>
      <w:r w:rsidR="00613F9C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   </w:t>
      </w:r>
      <w:r w:rsidRPr="00CF7ED9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613F9C">
        <w:rPr>
          <w:sz w:val="26"/>
          <w:szCs w:val="26"/>
        </w:rPr>
        <w:t>365</w:t>
      </w:r>
    </w:p>
    <w:p w:rsidR="00C154BD" w:rsidRPr="00CF7ED9" w:rsidRDefault="00C154BD" w:rsidP="00C154BD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C154BD" w:rsidRPr="004647CD" w:rsidRDefault="00C154BD" w:rsidP="00C154BD">
      <w:pPr>
        <w:rPr>
          <w:sz w:val="14"/>
          <w:szCs w:val="26"/>
        </w:rPr>
      </w:pPr>
    </w:p>
    <w:p w:rsidR="00C154BD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C154BD" w:rsidRPr="00CF7ED9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795ED0" w:rsidRDefault="008D2A3E" w:rsidP="00156EA9">
      <w:pPr>
        <w:spacing w:line="276" w:lineRule="auto"/>
        <w:rPr>
          <w:rFonts w:ascii="Arial" w:hAnsi="Arial" w:cs="Arial"/>
          <w:szCs w:val="26"/>
        </w:rPr>
      </w:pPr>
    </w:p>
    <w:p w:rsidR="00DF6C30" w:rsidRPr="00C154BD" w:rsidRDefault="00DF6C30" w:rsidP="00DF6C3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154BD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Трубчевского муниципального района», от 05.11.2024 года № 689 «Об утверждении перечня муниципальных программ (подпрограмм) для формирования  бюджета Трубчевского муниципального района на 2025 год и на плановый период 2026 и 2027 годов», а также в</w:t>
      </w:r>
      <w:proofErr w:type="gramEnd"/>
      <w:r w:rsidRPr="00C154BD">
        <w:rPr>
          <w:sz w:val="26"/>
          <w:szCs w:val="26"/>
        </w:rPr>
        <w:t xml:space="preserve"> связи с изменениями в бюджете Трубчевского муниципального района на 2025 год</w:t>
      </w:r>
    </w:p>
    <w:p w:rsidR="006C30D0" w:rsidRPr="00C154BD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ПОСТАНОВЛЯЮ:</w:t>
      </w:r>
    </w:p>
    <w:p w:rsidR="008E4599" w:rsidRPr="00C154BD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1. </w:t>
      </w:r>
      <w:proofErr w:type="gramStart"/>
      <w:r w:rsidR="00DA3427" w:rsidRPr="00C154BD">
        <w:rPr>
          <w:sz w:val="26"/>
          <w:szCs w:val="26"/>
        </w:rPr>
        <w:t xml:space="preserve">Внести в муниципальную программу, утвержденную постановлением администрации Трубчевского муниципального района от 30.12.2020 № 872 «Об утверждении муниципальной программы </w:t>
      </w:r>
      <w:r w:rsidR="00DA3427" w:rsidRPr="00C154BD">
        <w:rPr>
          <w:bCs/>
          <w:sz w:val="26"/>
          <w:szCs w:val="26"/>
        </w:rPr>
        <w:t xml:space="preserve">«Развитие образования Трубчевского муниципального района» (далее – постановление) </w:t>
      </w:r>
      <w:r w:rsidR="00DA3427" w:rsidRPr="00C154BD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 w:rsidRPr="00C154BD">
        <w:rPr>
          <w:sz w:val="26"/>
          <w:szCs w:val="26"/>
        </w:rPr>
        <w:t xml:space="preserve"> от 30.12.2021 № 1094, </w:t>
      </w:r>
      <w:r w:rsidR="00345280" w:rsidRPr="00C154BD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 w:rsidRPr="00C154BD">
        <w:rPr>
          <w:bCs/>
          <w:sz w:val="26"/>
          <w:szCs w:val="26"/>
        </w:rPr>
        <w:t xml:space="preserve"> № </w:t>
      </w:r>
      <w:proofErr w:type="gramStart"/>
      <w:r w:rsidR="00345280" w:rsidRPr="00C154BD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 w:rsidRPr="00C154BD">
        <w:rPr>
          <w:bCs/>
          <w:sz w:val="26"/>
          <w:szCs w:val="26"/>
        </w:rPr>
        <w:t>, от 28.11.2024 № 769</w:t>
      </w:r>
      <w:r w:rsidR="00DF6C30" w:rsidRPr="00C154BD">
        <w:rPr>
          <w:bCs/>
          <w:sz w:val="26"/>
          <w:szCs w:val="26"/>
        </w:rPr>
        <w:t>, от 28.12.2024 № 908, от 28.02.2025 №113</w:t>
      </w:r>
      <w:r w:rsidR="00345280" w:rsidRPr="00C154BD">
        <w:rPr>
          <w:bCs/>
          <w:sz w:val="26"/>
          <w:szCs w:val="26"/>
        </w:rPr>
        <w:t xml:space="preserve">) </w:t>
      </w:r>
      <w:r w:rsidR="00DA3427" w:rsidRPr="00C154BD">
        <w:rPr>
          <w:sz w:val="26"/>
          <w:szCs w:val="26"/>
        </w:rPr>
        <w:t>следующие изменения:</w:t>
      </w:r>
      <w:proofErr w:type="gramEnd"/>
    </w:p>
    <w:p w:rsidR="00367195" w:rsidRPr="00C154BD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C154BD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C154BD" w:rsidTr="00ED38BD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C154BD" w:rsidRDefault="00367195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C154BD">
              <w:rPr>
                <w:sz w:val="26"/>
                <w:szCs w:val="26"/>
              </w:rPr>
              <w:t xml:space="preserve">изацию муниципальной программы -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2</w:t>
            </w:r>
            <w:r w:rsidR="001303E8" w:rsidRPr="00C154BD">
              <w:rPr>
                <w:bCs/>
                <w:color w:val="000000"/>
                <w:sz w:val="26"/>
                <w:szCs w:val="26"/>
              </w:rPr>
              <w:t> 313 228 884,30</w:t>
            </w:r>
            <w:r w:rsidRPr="00C154BD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2024 год – </w:t>
            </w:r>
            <w:r w:rsidR="00B44C4E" w:rsidRPr="00C154BD">
              <w:rPr>
                <w:sz w:val="26"/>
                <w:szCs w:val="26"/>
                <w:lang w:eastAsia="en-US"/>
              </w:rPr>
              <w:t>493 549 016,67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2025 год – </w:t>
            </w:r>
            <w:r w:rsidR="001303E8" w:rsidRPr="00C154BD">
              <w:rPr>
                <w:bCs/>
                <w:color w:val="000000"/>
                <w:sz w:val="26"/>
                <w:szCs w:val="26"/>
              </w:rPr>
              <w:t>504 070 731,22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2026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486 082 472,27</w:t>
            </w:r>
            <w:r w:rsidRPr="00C154BD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C154BD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2027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428 511 813,04</w:t>
            </w:r>
            <w:r w:rsidR="00345280" w:rsidRPr="00C154BD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154BD">
        <w:rPr>
          <w:rFonts w:ascii="Times New Roman" w:hAnsi="Times New Roman" w:cs="Times New Roman"/>
          <w:sz w:val="26"/>
          <w:szCs w:val="26"/>
        </w:rPr>
        <w:t>- позицию «Ожидаемые результаты реализации муниципальной программы» изложить в 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C154BD" w:rsidTr="00ED38BD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C154BD" w:rsidRDefault="005729DA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rFonts w:eastAsia="Calibri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C154BD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154BD">
              <w:rPr>
                <w:sz w:val="26"/>
                <w:szCs w:val="26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154BD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154BD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C154BD" w:rsidRDefault="005F6EA9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5</w:t>
            </w:r>
            <w:r w:rsidR="005729DA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C154BD">
              <w:rPr>
                <w:sz w:val="26"/>
                <w:szCs w:val="26"/>
              </w:rPr>
              <w:t>брендбуком</w:t>
            </w:r>
            <w:proofErr w:type="spellEnd"/>
            <w:r w:rsidRPr="00C154BD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5F6EA9" w:rsidRPr="00C154BD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Pr="00C154BD" w:rsidRDefault="005729DA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810C96" w:rsidRPr="00C154BD" w:rsidRDefault="00810C96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lastRenderedPageBreak/>
              <w:t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Pr="00C154BD" w:rsidRDefault="00E90B94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 w:rsidR="00810C96" w:rsidRPr="00C154BD">
              <w:rPr>
                <w:rFonts w:eastAsia="Calibri"/>
                <w:sz w:val="26"/>
                <w:szCs w:val="26"/>
                <w:lang w:eastAsia="en-US"/>
              </w:rPr>
              <w:t xml:space="preserve"> ед</w:t>
            </w:r>
            <w:r w:rsidR="005F6EA9" w:rsidRPr="00C154BD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="00364737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364737" w:rsidRPr="00C154BD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 w:rsidR="00364737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364737" w:rsidRPr="00C154BD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1303E8" w:rsidRPr="00C154BD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ед;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44C4E" w:rsidRPr="00C154BD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объектов, в которых в полном объеме выполнены мероприятия по капитальному ремонту зданий дошкольных образовательных организаций:</w:t>
            </w:r>
          </w:p>
          <w:p w:rsidR="00B44C4E" w:rsidRPr="00C154BD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028C" w:rsidRPr="00C154BD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инициативных проектов, реализованных на территории образовательных учреждений:</w:t>
            </w:r>
          </w:p>
          <w:p w:rsidR="00BA028C" w:rsidRPr="00C154BD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 ед.</w:t>
            </w:r>
          </w:p>
        </w:tc>
      </w:tr>
    </w:tbl>
    <w:p w:rsidR="005729DA" w:rsidRPr="00C154BD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lastRenderedPageBreak/>
        <w:t>1.2. раздел д) муниципальной программы изложить в редакции:</w:t>
      </w:r>
    </w:p>
    <w:p w:rsidR="005729DA" w:rsidRPr="00C154BD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154BD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E541EC" w:rsidRPr="00C154BD">
        <w:rPr>
          <w:bCs/>
          <w:color w:val="000000"/>
          <w:sz w:val="26"/>
          <w:szCs w:val="26"/>
        </w:rPr>
        <w:t>2</w:t>
      </w:r>
      <w:r w:rsidR="001303E8" w:rsidRPr="00C154BD">
        <w:rPr>
          <w:bCs/>
          <w:color w:val="000000"/>
          <w:sz w:val="26"/>
          <w:szCs w:val="26"/>
        </w:rPr>
        <w:t> 313 228 884,30</w:t>
      </w:r>
      <w:r w:rsidRPr="00C154BD">
        <w:rPr>
          <w:color w:val="000000"/>
          <w:sz w:val="26"/>
          <w:szCs w:val="26"/>
        </w:rPr>
        <w:t>рублей</w:t>
      </w:r>
      <w:r w:rsidRPr="00C154BD">
        <w:rPr>
          <w:sz w:val="26"/>
          <w:szCs w:val="26"/>
        </w:rPr>
        <w:t>, в том числе: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2023 год –</w:t>
      </w:r>
      <w:r w:rsidR="00345280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 w:rsidRPr="00C154BD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1303E8" w:rsidRPr="00C154BD">
        <w:rPr>
          <w:rFonts w:ascii="Times New Roman" w:hAnsi="Times New Roman" w:cs="Times New Roman"/>
          <w:color w:val="000000"/>
          <w:sz w:val="26"/>
          <w:szCs w:val="26"/>
        </w:rPr>
        <w:t>504 070 731,22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 w:rsidRPr="00C154BD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Pr="00C154BD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 xml:space="preserve"> подпрограмм и их значения</w:t>
      </w:r>
    </w:p>
    <w:p w:rsidR="005729DA" w:rsidRDefault="00BA1B0D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C154BD">
          <w:rPr>
            <w:sz w:val="26"/>
            <w:szCs w:val="26"/>
          </w:rPr>
          <w:t>Прогноз</w:t>
        </w:r>
      </w:hyperlink>
      <w:r w:rsidR="005729DA" w:rsidRPr="00C154BD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DA3AFA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DA3AFA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DA3AFA" w:rsidRPr="00C154BD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3160"/>
        <w:gridCol w:w="991"/>
        <w:gridCol w:w="1202"/>
        <w:gridCol w:w="1116"/>
        <w:gridCol w:w="1323"/>
        <w:gridCol w:w="1322"/>
      </w:tblGrid>
      <w:tr w:rsidR="005729DA" w:rsidRPr="00C154BD" w:rsidTr="0027626C">
        <w:trPr>
          <w:cantSplit/>
        </w:trPr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lastRenderedPageBreak/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Наименование показателя (индикатора)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27626C">
              <w:t xml:space="preserve">Единица </w:t>
            </w:r>
            <w:proofErr w:type="spellStart"/>
            <w:proofErr w:type="gramStart"/>
            <w:r w:rsidRPr="0027626C">
              <w:t>измере</w:t>
            </w:r>
            <w:r w:rsidR="0027626C" w:rsidRPr="0027626C">
              <w:t>-</w:t>
            </w:r>
            <w:r w:rsidRPr="0027626C">
              <w:t>ния</w:t>
            </w:r>
            <w:proofErr w:type="spellEnd"/>
            <w:proofErr w:type="gramEnd"/>
          </w:p>
        </w:tc>
        <w:tc>
          <w:tcPr>
            <w:tcW w:w="0" w:type="auto"/>
            <w:gridSpan w:val="4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Целевые значения показателей (индикаторов)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отчетный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текущий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первый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2026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второй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2027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3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27626C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6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6C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7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8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9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ind w:right="57"/>
            </w:pPr>
            <w:r w:rsidRPr="0027626C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27626C">
              <w:t>брендбуком</w:t>
            </w:r>
            <w:proofErr w:type="spellEnd"/>
            <w:r w:rsidRPr="0027626C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proofErr w:type="gramStart"/>
            <w:r w:rsidRPr="0027626C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13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r w:rsidRPr="0027626C"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r w:rsidRPr="0027626C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 xml:space="preserve">16 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17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18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19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инициативных проектов, реализованных на территории образовательных учреждений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</w:tbl>
    <w:p w:rsidR="00BD7D2F" w:rsidRPr="00C154BD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1.</w:t>
      </w:r>
      <w:r w:rsidR="00AF0825" w:rsidRPr="00C154BD">
        <w:rPr>
          <w:sz w:val="26"/>
          <w:szCs w:val="26"/>
        </w:rPr>
        <w:t>4</w:t>
      </w:r>
      <w:r w:rsidR="00BD7D2F" w:rsidRPr="00C154BD">
        <w:rPr>
          <w:sz w:val="26"/>
          <w:szCs w:val="26"/>
        </w:rPr>
        <w:t>. раздел к) муниципальной программы «План реализации муниципальной программы «Развитие образования Трубчевского муниципального района</w:t>
      </w:r>
      <w:r w:rsidR="00FA0DAE" w:rsidRPr="00C154BD">
        <w:rPr>
          <w:sz w:val="26"/>
          <w:szCs w:val="26"/>
        </w:rPr>
        <w:t xml:space="preserve">» </w:t>
      </w:r>
      <w:r w:rsidR="00BD7D2F" w:rsidRPr="00C154BD">
        <w:rPr>
          <w:sz w:val="26"/>
          <w:szCs w:val="26"/>
        </w:rPr>
        <w:t>изложить в редакции согласно прилож</w:t>
      </w:r>
      <w:r w:rsidR="0016443B">
        <w:rPr>
          <w:sz w:val="26"/>
          <w:szCs w:val="26"/>
        </w:rPr>
        <w:t>ению к настоящему постановлению</w:t>
      </w:r>
    </w:p>
    <w:p w:rsidR="00D91EEA" w:rsidRPr="00C154BD" w:rsidRDefault="00D91EEA" w:rsidP="00BD7D2F">
      <w:pPr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8" w:history="1">
        <w:r w:rsidRPr="00C154BD">
          <w:rPr>
            <w:rStyle w:val="aa"/>
            <w:sz w:val="26"/>
            <w:szCs w:val="26"/>
          </w:rPr>
          <w:t>www.trubech.ru</w:t>
        </w:r>
      </w:hyperlink>
      <w:r w:rsidRPr="00C154BD">
        <w:rPr>
          <w:sz w:val="26"/>
          <w:szCs w:val="26"/>
        </w:rPr>
        <w:t>).</w:t>
      </w:r>
    </w:p>
    <w:p w:rsidR="00D91EEA" w:rsidRPr="00C154BD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3. </w:t>
      </w:r>
      <w:proofErr w:type="gramStart"/>
      <w:r w:rsidRPr="00C154BD">
        <w:rPr>
          <w:sz w:val="26"/>
          <w:szCs w:val="26"/>
        </w:rPr>
        <w:t>Контроль за</w:t>
      </w:r>
      <w:proofErr w:type="gramEnd"/>
      <w:r w:rsidRPr="00C154BD">
        <w:rPr>
          <w:sz w:val="26"/>
          <w:szCs w:val="26"/>
        </w:rPr>
        <w:t xml:space="preserve"> исполнением настоящего постановления </w:t>
      </w:r>
      <w:r w:rsidR="00AA67B6" w:rsidRPr="00C154BD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  <w:r w:rsidRPr="00C154BD">
        <w:rPr>
          <w:sz w:val="26"/>
          <w:szCs w:val="26"/>
        </w:rPr>
        <w:t>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Исп.: начальник отдела образования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tbl>
      <w:tblPr>
        <w:tblW w:w="19292" w:type="dxa"/>
        <w:tblInd w:w="93" w:type="dxa"/>
        <w:tblLook w:val="04A0"/>
      </w:tblPr>
      <w:tblGrid>
        <w:gridCol w:w="19292"/>
      </w:tblGrid>
      <w:tr w:rsidR="00795ED0" w:rsidRPr="00795ED0" w:rsidTr="00ED38BD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  <w:r w:rsidRPr="00795ED0">
              <w:rPr>
                <w:color w:val="000000"/>
                <w:sz w:val="18"/>
                <w:szCs w:val="18"/>
              </w:rPr>
              <w:t xml:space="preserve">муниципального района </w:t>
            </w:r>
            <w:proofErr w:type="gramStart"/>
            <w:r w:rsidRPr="00795ED0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795ED0">
              <w:rPr>
                <w:color w:val="000000"/>
                <w:sz w:val="18"/>
                <w:szCs w:val="18"/>
              </w:rPr>
              <w:t xml:space="preserve">                         № </w:t>
            </w:r>
          </w:p>
        </w:tc>
      </w:tr>
      <w:tr w:rsidR="00795ED0" w:rsidRPr="00795ED0" w:rsidTr="00ED38BD">
        <w:trPr>
          <w:trHeight w:val="12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ED38BD" w:rsidRDefault="00ED38BD" w:rsidP="00ED38BD">
      <w:pPr>
        <w:rPr>
          <w:rFonts w:ascii="Arial" w:hAnsi="Arial" w:cs="Arial"/>
          <w:b/>
          <w:bCs/>
          <w:color w:val="000000"/>
        </w:rPr>
        <w:sectPr w:rsidR="00ED38BD" w:rsidSect="00795ED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946"/>
        <w:tblW w:w="0" w:type="auto"/>
        <w:tblLook w:val="04A0"/>
      </w:tblPr>
      <w:tblGrid>
        <w:gridCol w:w="396"/>
        <w:gridCol w:w="3538"/>
        <w:gridCol w:w="2007"/>
        <w:gridCol w:w="1466"/>
        <w:gridCol w:w="704"/>
        <w:gridCol w:w="735"/>
        <w:gridCol w:w="735"/>
        <w:gridCol w:w="735"/>
        <w:gridCol w:w="735"/>
        <w:gridCol w:w="735"/>
        <w:gridCol w:w="3000"/>
      </w:tblGrid>
      <w:tr w:rsidR="001B418E" w:rsidRPr="00795ED0" w:rsidTr="00626FE8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bottom"/>
            <w:hideMark/>
          </w:tcPr>
          <w:p w:rsidR="001B418E" w:rsidRPr="00626FE8" w:rsidRDefault="001B418E" w:rsidP="00626FE8">
            <w:pPr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626FE8">
              <w:rPr>
                <w:bCs/>
                <w:i/>
                <w:color w:val="000000"/>
                <w:sz w:val="18"/>
                <w:szCs w:val="18"/>
              </w:rPr>
              <w:lastRenderedPageBreak/>
              <w:t>Приложение</w:t>
            </w:r>
          </w:p>
          <w:p w:rsidR="001B418E" w:rsidRPr="00626FE8" w:rsidRDefault="001B418E" w:rsidP="00626FE8">
            <w:pPr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626FE8">
              <w:rPr>
                <w:bCs/>
                <w:i/>
                <w:color w:val="000000"/>
                <w:sz w:val="18"/>
                <w:szCs w:val="18"/>
              </w:rPr>
              <w:t xml:space="preserve">к постановлению администрации Трубчевского муниципального района </w:t>
            </w:r>
          </w:p>
          <w:p w:rsidR="001B418E" w:rsidRPr="00C154BD" w:rsidRDefault="001B418E" w:rsidP="00613F9C">
            <w:pPr>
              <w:ind w:right="536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26FE8">
              <w:rPr>
                <w:bCs/>
                <w:i/>
                <w:color w:val="000000"/>
                <w:sz w:val="18"/>
                <w:szCs w:val="18"/>
              </w:rPr>
              <w:t xml:space="preserve">от  </w:t>
            </w:r>
            <w:r w:rsidR="00613F9C">
              <w:rPr>
                <w:bCs/>
                <w:i/>
                <w:color w:val="000000"/>
                <w:sz w:val="18"/>
                <w:szCs w:val="18"/>
              </w:rPr>
              <w:t xml:space="preserve">30.06.2025 </w:t>
            </w:r>
            <w:r w:rsidRPr="00626FE8">
              <w:rPr>
                <w:bCs/>
                <w:i/>
                <w:color w:val="000000"/>
                <w:sz w:val="18"/>
                <w:szCs w:val="18"/>
              </w:rPr>
              <w:t>№</w:t>
            </w:r>
            <w:r w:rsidR="00613F9C">
              <w:rPr>
                <w:bCs/>
                <w:i/>
                <w:color w:val="000000"/>
                <w:sz w:val="18"/>
                <w:szCs w:val="18"/>
              </w:rPr>
              <w:t xml:space="preserve"> 365</w:t>
            </w:r>
          </w:p>
        </w:tc>
      </w:tr>
      <w:tr w:rsidR="00795ED0" w:rsidRPr="00795ED0" w:rsidTr="00626FE8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bottom"/>
            <w:hideMark/>
          </w:tcPr>
          <w:p w:rsidR="00795ED0" w:rsidRPr="00C154BD" w:rsidRDefault="0068224D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 xml:space="preserve">к) </w:t>
            </w:r>
            <w:r w:rsidR="00ED38BD" w:rsidRPr="00C154BD">
              <w:rPr>
                <w:b/>
                <w:bCs/>
                <w:i/>
                <w:color w:val="000000"/>
                <w:sz w:val="18"/>
                <w:szCs w:val="18"/>
              </w:rPr>
              <w:t xml:space="preserve">ПЛАН </w:t>
            </w:r>
            <w:r w:rsidR="00795ED0" w:rsidRPr="00C154BD">
              <w:rPr>
                <w:b/>
                <w:bCs/>
                <w:i/>
                <w:color w:val="000000"/>
                <w:sz w:val="18"/>
                <w:szCs w:val="18"/>
              </w:rPr>
              <w:t>реализации муниципальной программы</w:t>
            </w:r>
          </w:p>
        </w:tc>
      </w:tr>
      <w:tr w:rsidR="00795ED0" w:rsidRPr="00795ED0" w:rsidTr="00626FE8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 xml:space="preserve"> "Развитие образования Трубчевского муниципального района"</w:t>
            </w:r>
          </w:p>
        </w:tc>
      </w:tr>
      <w:tr w:rsidR="00420BC1" w:rsidRPr="00ED38BD" w:rsidTr="00626FE8">
        <w:trPr>
          <w:trHeight w:val="21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420BC1" w:rsidRPr="00ED38BD" w:rsidTr="00626FE8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 xml:space="preserve">Подпрограмма, основное мероприятие, мероприятие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 xml:space="preserve">Ответственный исполнитель, соисполнители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Источник</w:t>
            </w: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br/>
              <w:t>финансового обеспечения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Объем средств на реализацию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Наименование целевых</w:t>
            </w: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br/>
              <w:t>показателей (индикаторов)</w:t>
            </w:r>
          </w:p>
        </w:tc>
      </w:tr>
      <w:tr w:rsidR="00420BC1" w:rsidRPr="00ED38BD" w:rsidTr="00626FE8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2023 год,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2024 год,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2025 год,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2026 год, рубле</w:t>
            </w:r>
            <w:bookmarkStart w:id="2" w:name="_GoBack"/>
            <w:bookmarkEnd w:id="2"/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2027 год, рублей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11</w:t>
            </w:r>
          </w:p>
        </w:tc>
      </w:tr>
      <w:tr w:rsidR="00420BC1" w:rsidRPr="00ED38BD" w:rsidTr="00626FE8">
        <w:trPr>
          <w:trHeight w:val="8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оказанию финансовой помощи муниципальным образовательным учреждениям, а также учреждениям, относящимся к системе образования Трубчевского муниципального района для реализации образовательных программ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1 410 845 230,72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240 733 779,50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286 570 153,22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294 513 766,00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294 513 766,00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294 513 766,00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Укомплектованность педагогическими кадрами; Отсутствие обоснованных жалоб на некачественное предоставление  образовательных услуг;</w:t>
            </w:r>
            <w:r w:rsidRPr="00C154BD">
              <w:rPr>
                <w:i/>
                <w:color w:val="000000"/>
                <w:sz w:val="16"/>
                <w:szCs w:val="16"/>
              </w:rPr>
              <w:br/>
              <w:t xml:space="preserve">Соответствие среднемесячной заработной платы педагогических работников общеобразовательных учреждений к уровню прошлого года;     </w:t>
            </w:r>
            <w:r w:rsidRPr="00C154BD">
              <w:rPr>
                <w:i/>
                <w:color w:val="000000"/>
                <w:sz w:val="16"/>
                <w:szCs w:val="16"/>
              </w:rPr>
              <w:br/>
              <w:t xml:space="preserve">Готовность учреждений к работе в осенне-зимний период;       </w:t>
            </w:r>
            <w:r w:rsidRPr="00C154BD">
              <w:rPr>
                <w:i/>
                <w:color w:val="000000"/>
                <w:sz w:val="16"/>
                <w:szCs w:val="16"/>
              </w:rPr>
              <w:br/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C154BD">
              <w:rPr>
                <w:i/>
                <w:color w:val="000000"/>
                <w:sz w:val="16"/>
                <w:szCs w:val="16"/>
              </w:rPr>
              <w:t>госпожнадзора</w:t>
            </w:r>
            <w:proofErr w:type="spellEnd"/>
          </w:p>
        </w:tc>
      </w:tr>
      <w:tr w:rsidR="00420BC1" w:rsidRPr="00ED38BD" w:rsidTr="00626FE8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465 670 745,05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86 502 552,74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107 020 703,29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97 637 553,95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86 873 839,83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87 636 095,24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1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1 876 515 975,77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327 236 332,24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393 590 856,51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392 151 319,95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381 387 605,83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382 149 861,24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 xml:space="preserve">Мероприятия по организации </w:t>
            </w:r>
            <w:proofErr w:type="gramStart"/>
            <w:r w:rsidRPr="00C154BD">
              <w:rPr>
                <w:i/>
                <w:color w:val="000000"/>
                <w:sz w:val="16"/>
                <w:szCs w:val="18"/>
              </w:rPr>
              <w:t>работы работников аппарата отдела образования администрации</w:t>
            </w:r>
            <w:proofErr w:type="gramEnd"/>
            <w:r w:rsidRPr="00C154BD">
              <w:rPr>
                <w:i/>
                <w:color w:val="000000"/>
                <w:sz w:val="16"/>
                <w:szCs w:val="18"/>
              </w:rPr>
              <w:t xml:space="preserve"> Трубчевского муниципального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Отсутствие жалоб, предписаний работникам аппарата</w:t>
            </w:r>
          </w:p>
        </w:tc>
      </w:tr>
      <w:tr w:rsidR="00420BC1" w:rsidRPr="00ED38BD" w:rsidTr="00626FE8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12 781 559,87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1 704 654,82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1 795 505,05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12 781 559,87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1 704 654,82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1 795 505,05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оздоровлению детей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2 384 902,21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837 000,00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262 702,21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428 400,00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428 400,00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428 400,00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Доля обеспечения потребности в услуге по оздоровлению детей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800 073,95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136 687,07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112 586,88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183 600,00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183 600,00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183 600,00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3 184 976,16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973 687,07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375 289,09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612 000,00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612 000,00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612 000,00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18 302 963,22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3 728 925,44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3 597 637,78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 xml:space="preserve">Доля </w:t>
            </w:r>
            <w:proofErr w:type="gramStart"/>
            <w:r w:rsidRPr="00C154BD">
              <w:rPr>
                <w:i/>
                <w:color w:val="000000"/>
                <w:sz w:val="16"/>
                <w:szCs w:val="16"/>
              </w:rPr>
              <w:t>получающих</w:t>
            </w:r>
            <w:proofErr w:type="gramEnd"/>
            <w:r w:rsidRPr="00C154BD">
              <w:rPr>
                <w:i/>
                <w:color w:val="000000"/>
                <w:sz w:val="16"/>
                <w:szCs w:val="16"/>
              </w:rPr>
              <w:t xml:space="preserve"> социальную поддержку от числа обратившихся</w:t>
            </w:r>
          </w:p>
        </w:tc>
      </w:tr>
      <w:tr w:rsidR="00420BC1" w:rsidRPr="00ED38BD" w:rsidTr="00626FE8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18 302 963,22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3 728 925,44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3 597 637,78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lastRenderedPageBreak/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 xml:space="preserve">Мероприятия по социальной </w:t>
            </w:r>
            <w:proofErr w:type="spellStart"/>
            <w:proofErr w:type="gramStart"/>
            <w:r w:rsidRPr="00C154BD">
              <w:rPr>
                <w:i/>
                <w:color w:val="000000"/>
                <w:sz w:val="16"/>
                <w:szCs w:val="18"/>
              </w:rPr>
              <w:t>под-держке</w:t>
            </w:r>
            <w:proofErr w:type="spellEnd"/>
            <w:proofErr w:type="gramEnd"/>
            <w:r w:rsidRPr="00C154BD">
              <w:rPr>
                <w:i/>
                <w:color w:val="000000"/>
                <w:sz w:val="16"/>
                <w:szCs w:val="18"/>
              </w:rPr>
              <w:t xml:space="preserve">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10 344 268,00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1 122 164,00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1 200 440,00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 xml:space="preserve">Доля </w:t>
            </w:r>
            <w:proofErr w:type="gramStart"/>
            <w:r w:rsidRPr="00C154BD">
              <w:rPr>
                <w:i/>
                <w:color w:val="000000"/>
                <w:sz w:val="16"/>
                <w:szCs w:val="16"/>
              </w:rPr>
              <w:t>получающих</w:t>
            </w:r>
            <w:proofErr w:type="gramEnd"/>
            <w:r w:rsidRPr="00C154BD">
              <w:rPr>
                <w:i/>
                <w:color w:val="000000"/>
                <w:sz w:val="16"/>
                <w:szCs w:val="16"/>
              </w:rPr>
              <w:t xml:space="preserve"> компенсацию от числа обратившихся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10 344 268,00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1 122 164,00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1 200 440,00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666 182,00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331 225,00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334 957,00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20 816,40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17 433,00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3 383,40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686 998,40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348 658,00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338 340,40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 xml:space="preserve">Мероприятия по приведению в соответствии с </w:t>
            </w:r>
            <w:proofErr w:type="spellStart"/>
            <w:r w:rsidRPr="00C154BD">
              <w:rPr>
                <w:i/>
                <w:color w:val="000000"/>
                <w:sz w:val="16"/>
                <w:szCs w:val="18"/>
              </w:rPr>
              <w:t>брендбуком</w:t>
            </w:r>
            <w:proofErr w:type="spellEnd"/>
            <w:r w:rsidRPr="00C154BD">
              <w:rPr>
                <w:i/>
                <w:color w:val="000000"/>
                <w:sz w:val="16"/>
                <w:szCs w:val="18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378 787,88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378 787,88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C154BD">
              <w:rPr>
                <w:i/>
                <w:color w:val="000000"/>
                <w:sz w:val="16"/>
                <w:szCs w:val="16"/>
              </w:rPr>
              <w:t>брендбуком</w:t>
            </w:r>
            <w:proofErr w:type="spellEnd"/>
            <w:r w:rsidRPr="00C154BD">
              <w:rPr>
                <w:i/>
                <w:color w:val="000000"/>
                <w:sz w:val="16"/>
                <w:szCs w:val="16"/>
              </w:rPr>
              <w:t xml:space="preserve"> "Точки роста" помещений муниципальных общеобразовательных организаций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19 937,00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19 937,00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398 724,88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398 724,88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proofErr w:type="gramStart"/>
            <w:r w:rsidRPr="00C154BD">
              <w:rPr>
                <w:i/>
                <w:color w:val="000000"/>
                <w:sz w:val="16"/>
                <w:szCs w:val="18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2 912 678,67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555 627,76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546 048,09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660 736,63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588 126,72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562 139,47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proofErr w:type="gramStart"/>
            <w:r w:rsidRPr="00C154BD">
              <w:rPr>
                <w:i/>
                <w:color w:val="000000"/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45 631 965,79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8 704 834,87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8 554 753,45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10 351 540,52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9 213 985,27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8 806 851,68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984 684,95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494 071,69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185 730,64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111 235,12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99 011,23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94 636,27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1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49 529 329,41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9 754 534,32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9 286 532,18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11 123 512,27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9 901 123,22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9 463 627,42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106 508 820,00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13 749 120,00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20 576 820,00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106 508 820,00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13 749 120,00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20 576 820,00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модернизации школьных систем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9 250 941,55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2 201 287,76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3 562 728,26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3 486 925,53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144 931 417,62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34 486 841,53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55 816 076,09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54 628 500,00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3 729 791,00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1 930 954,17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1 211 812,33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587 024,50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157 912 150,17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38 619 083,46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60 590 616,68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58 702 450,03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общеобразовательные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74 400,70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18 557,62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18 614,36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18 614,36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18 614,36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12 294 975,33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1 882 504,51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2 071 684,76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2 780 262,02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2 780 262,02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2 780 262,02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12 369 376,03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1 882 504,51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2 090 242,38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2 798 876,38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2 798 876,38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2 798 876,38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развитию  материально-технической базы муниципальных образовательных учреждений в сфере физической культуры и спорта (приобретение спортивной формы, спортивного оборудования и инвентаря для муниципальных учреждений, осуществляющих спортивную подготовку и муниципальных образовательных организаций в сфере физической культуры и спорта)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408 493,24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110 718,00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104 601,90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193 173,34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9 913,21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5 827,26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2 134,70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1 951,25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9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418 406,45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116 545,26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106 736,60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195 124,59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lastRenderedPageBreak/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Реализация отдельных мероприятий в сфере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1 310 921,25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1 310 921,25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 xml:space="preserve">Количество образовательных учреждений, получивших финансовую помощь в рамках программы "Развитие образования и науки Брянской области" 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68 995,85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68 995,85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1 379 917,10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1 379 917,10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573 164,65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573 164,65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56 743 300,00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56 743 300,00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578 954,19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578 954,19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57 895 418,84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57 895 418,84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Реализация инициативных проектов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4 653 000,00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4 653 000,00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Количество инициативных проектов, реализованных на территории образовательных учреждений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47 000,00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5 000 000,00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5 000 000,00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C154BD">
              <w:rPr>
                <w:i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Всего по муниципальной программе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1 462 105 934,09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251 310 436,59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296 197 826,08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310 287 303,86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302 454 759,73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301 855 607,83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 </w:t>
            </w:r>
          </w:p>
        </w:tc>
      </w:tr>
      <w:tr w:rsidR="00420BC1" w:rsidRPr="00ED38BD" w:rsidTr="00626FE8">
        <w:trPr>
          <w:trHeight w:val="9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366 110 478,74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58 823 300,91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87 019 334,30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91 821 262,54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92 798 507,29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35 648 073,70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484 712 471,47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90 881 113,60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110 331 856,29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101 662 164,82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90 829 205,25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91 008 131,51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2 313 228 884,30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401 014 851,10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493 549 016,67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504 070 731,22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486 082 472,27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428 511 813,04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</w:tbl>
    <w:p w:rsidR="00795ED0" w:rsidRPr="00795ED0" w:rsidRDefault="00795ED0" w:rsidP="00293584">
      <w:pPr>
        <w:autoSpaceDE w:val="0"/>
        <w:autoSpaceDN w:val="0"/>
        <w:adjustRightInd w:val="0"/>
        <w:rPr>
          <w:rFonts w:ascii="Arial" w:hAnsi="Arial" w:cs="Arial"/>
          <w:i/>
        </w:rPr>
      </w:pPr>
    </w:p>
    <w:sectPr w:rsidR="00795ED0" w:rsidRPr="00795ED0" w:rsidSect="00293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AFA" w:rsidRDefault="00DA3AFA" w:rsidP="00D64A23">
      <w:r>
        <w:separator/>
      </w:r>
    </w:p>
  </w:endnote>
  <w:endnote w:type="continuationSeparator" w:id="1">
    <w:p w:rsidR="00DA3AFA" w:rsidRDefault="00DA3AFA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AFA" w:rsidRDefault="00DA3AFA" w:rsidP="00D64A23">
      <w:r>
        <w:separator/>
      </w:r>
    </w:p>
  </w:footnote>
  <w:footnote w:type="continuationSeparator" w:id="1">
    <w:p w:rsidR="00DA3AFA" w:rsidRDefault="00DA3AFA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7295"/>
    <w:rsid w:val="000B40D2"/>
    <w:rsid w:val="000C1A3B"/>
    <w:rsid w:val="000C3055"/>
    <w:rsid w:val="000E1089"/>
    <w:rsid w:val="000E40EF"/>
    <w:rsid w:val="000F1E27"/>
    <w:rsid w:val="000F401E"/>
    <w:rsid w:val="00110649"/>
    <w:rsid w:val="00116C0A"/>
    <w:rsid w:val="00123CBA"/>
    <w:rsid w:val="001303E8"/>
    <w:rsid w:val="00135596"/>
    <w:rsid w:val="0013745C"/>
    <w:rsid w:val="00156EA9"/>
    <w:rsid w:val="00161BC4"/>
    <w:rsid w:val="00163552"/>
    <w:rsid w:val="0016443B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B418E"/>
    <w:rsid w:val="001C0708"/>
    <w:rsid w:val="001C08B7"/>
    <w:rsid w:val="001D441E"/>
    <w:rsid w:val="001E258F"/>
    <w:rsid w:val="001E4CE1"/>
    <w:rsid w:val="001E7684"/>
    <w:rsid w:val="002001DA"/>
    <w:rsid w:val="00206A76"/>
    <w:rsid w:val="00216C6B"/>
    <w:rsid w:val="0023604B"/>
    <w:rsid w:val="0024345E"/>
    <w:rsid w:val="002444E0"/>
    <w:rsid w:val="002575B5"/>
    <w:rsid w:val="002617CE"/>
    <w:rsid w:val="002755C4"/>
    <w:rsid w:val="0027626C"/>
    <w:rsid w:val="00276386"/>
    <w:rsid w:val="002814CC"/>
    <w:rsid w:val="00281C98"/>
    <w:rsid w:val="002855E9"/>
    <w:rsid w:val="00285ABD"/>
    <w:rsid w:val="00286558"/>
    <w:rsid w:val="002910AC"/>
    <w:rsid w:val="00293584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56DF1"/>
    <w:rsid w:val="00364737"/>
    <w:rsid w:val="00367195"/>
    <w:rsid w:val="00382E0A"/>
    <w:rsid w:val="0038462A"/>
    <w:rsid w:val="00387515"/>
    <w:rsid w:val="00387A20"/>
    <w:rsid w:val="00387C1B"/>
    <w:rsid w:val="003901BA"/>
    <w:rsid w:val="003B3E3D"/>
    <w:rsid w:val="003C08C7"/>
    <w:rsid w:val="003C748E"/>
    <w:rsid w:val="003D05DA"/>
    <w:rsid w:val="003E08B9"/>
    <w:rsid w:val="003E2175"/>
    <w:rsid w:val="003F1A80"/>
    <w:rsid w:val="004007ED"/>
    <w:rsid w:val="00420BC1"/>
    <w:rsid w:val="00422CE0"/>
    <w:rsid w:val="00427DD5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4A3E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36D38"/>
    <w:rsid w:val="005406D9"/>
    <w:rsid w:val="00550EF6"/>
    <w:rsid w:val="00554A4D"/>
    <w:rsid w:val="00556CF4"/>
    <w:rsid w:val="0056267A"/>
    <w:rsid w:val="005658AE"/>
    <w:rsid w:val="005729DA"/>
    <w:rsid w:val="00576230"/>
    <w:rsid w:val="00583826"/>
    <w:rsid w:val="005C665B"/>
    <w:rsid w:val="005D2333"/>
    <w:rsid w:val="005D4BCC"/>
    <w:rsid w:val="005D7967"/>
    <w:rsid w:val="005E4BF5"/>
    <w:rsid w:val="005E6E83"/>
    <w:rsid w:val="005F560C"/>
    <w:rsid w:val="005F6EA9"/>
    <w:rsid w:val="006031FB"/>
    <w:rsid w:val="006048A1"/>
    <w:rsid w:val="006131B6"/>
    <w:rsid w:val="00613F9C"/>
    <w:rsid w:val="006144A1"/>
    <w:rsid w:val="006233A0"/>
    <w:rsid w:val="0062614A"/>
    <w:rsid w:val="006269B6"/>
    <w:rsid w:val="00626FE8"/>
    <w:rsid w:val="00636B77"/>
    <w:rsid w:val="00641402"/>
    <w:rsid w:val="006453A2"/>
    <w:rsid w:val="0064768D"/>
    <w:rsid w:val="0065161E"/>
    <w:rsid w:val="00654F4F"/>
    <w:rsid w:val="00660D07"/>
    <w:rsid w:val="006713A2"/>
    <w:rsid w:val="00672C0D"/>
    <w:rsid w:val="0068003C"/>
    <w:rsid w:val="00680236"/>
    <w:rsid w:val="0068224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5768D"/>
    <w:rsid w:val="00763036"/>
    <w:rsid w:val="007837E3"/>
    <w:rsid w:val="00792783"/>
    <w:rsid w:val="00795ED0"/>
    <w:rsid w:val="007961B2"/>
    <w:rsid w:val="007B768E"/>
    <w:rsid w:val="007C099A"/>
    <w:rsid w:val="007D1A66"/>
    <w:rsid w:val="007D3C7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4FD1"/>
    <w:rsid w:val="00A1520E"/>
    <w:rsid w:val="00A21509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E6C6B"/>
    <w:rsid w:val="00AF0825"/>
    <w:rsid w:val="00AF2AB5"/>
    <w:rsid w:val="00AF4A1A"/>
    <w:rsid w:val="00B13D6B"/>
    <w:rsid w:val="00B1458A"/>
    <w:rsid w:val="00B437E2"/>
    <w:rsid w:val="00B44C4E"/>
    <w:rsid w:val="00B50452"/>
    <w:rsid w:val="00B54045"/>
    <w:rsid w:val="00B55641"/>
    <w:rsid w:val="00B614E4"/>
    <w:rsid w:val="00B81565"/>
    <w:rsid w:val="00BA028C"/>
    <w:rsid w:val="00BA1B0D"/>
    <w:rsid w:val="00BA5C81"/>
    <w:rsid w:val="00BB6105"/>
    <w:rsid w:val="00BD65AC"/>
    <w:rsid w:val="00BD7036"/>
    <w:rsid w:val="00BD7D2F"/>
    <w:rsid w:val="00BF16F4"/>
    <w:rsid w:val="00C04E7C"/>
    <w:rsid w:val="00C06A1A"/>
    <w:rsid w:val="00C154BD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199D"/>
    <w:rsid w:val="00D758F9"/>
    <w:rsid w:val="00D85C52"/>
    <w:rsid w:val="00D91EEA"/>
    <w:rsid w:val="00D93A8D"/>
    <w:rsid w:val="00D948DD"/>
    <w:rsid w:val="00DA3427"/>
    <w:rsid w:val="00DA3AFA"/>
    <w:rsid w:val="00DB640C"/>
    <w:rsid w:val="00DC666D"/>
    <w:rsid w:val="00DC7BCD"/>
    <w:rsid w:val="00DE022C"/>
    <w:rsid w:val="00DE41AF"/>
    <w:rsid w:val="00DF6C30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8BD"/>
    <w:rsid w:val="00ED3952"/>
    <w:rsid w:val="00ED6DC5"/>
    <w:rsid w:val="00ED75EF"/>
    <w:rsid w:val="00EE550C"/>
    <w:rsid w:val="00EE55B5"/>
    <w:rsid w:val="00F20512"/>
    <w:rsid w:val="00F21084"/>
    <w:rsid w:val="00F26958"/>
    <w:rsid w:val="00F406C7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uiPriority w:val="99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  <w:style w:type="paragraph" w:customStyle="1" w:styleId="ConsPlusNormal">
    <w:name w:val="ConsPlusNormal"/>
    <w:rsid w:val="00795E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C154BD"/>
    <w:rPr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95EFA-845E-4721-ACCA-3E7B8284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14</Pages>
  <Words>2782</Words>
  <Characters>18461</Characters>
  <Application>Microsoft Office Word</Application>
  <DocSecurity>0</DocSecurity>
  <Lines>153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21201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62</cp:revision>
  <cp:lastPrinted>2025-07-02T06:23:00Z</cp:lastPrinted>
  <dcterms:created xsi:type="dcterms:W3CDTF">2021-07-22T06:02:00Z</dcterms:created>
  <dcterms:modified xsi:type="dcterms:W3CDTF">2025-07-08T09:49:00Z</dcterms:modified>
</cp:coreProperties>
</file>